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150F85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150F85">
              <w:rPr>
                <w:rFonts w:ascii="Arial" w:hAnsi="Arial" w:cs="Arial"/>
                <w:b/>
                <w:sz w:val="22"/>
                <w:szCs w:val="22"/>
              </w:rPr>
              <w:t>A INCLUSÃO DAS RUAS 20 – 01 E 03 DO BAIRRO VILA ESMERALDA NA PROGRAMAÇÃO DE ASFALTO DE 2015.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3A56A4" w:rsidP="00243E6A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243E6A">
              <w:rPr>
                <w:rFonts w:ascii="Arial" w:hAnsi="Arial" w:cs="Arial"/>
              </w:rPr>
              <w:t xml:space="preserve">a inclusão </w:t>
            </w:r>
            <w:r w:rsidR="00150F85">
              <w:rPr>
                <w:rFonts w:ascii="Arial" w:hAnsi="Arial" w:cs="Arial"/>
              </w:rPr>
              <w:t>das ruas 20 – 01 e 03 do bairro vila esmeralda na programação de asfalto de 2015.</w:t>
            </w:r>
          </w:p>
          <w:p w:rsidR="00150F85" w:rsidRPr="00E51699" w:rsidRDefault="00150F85" w:rsidP="00243E6A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773D33" w:rsidRPr="0015340C" w:rsidRDefault="003A56A4" w:rsidP="001865EF">
            <w:pPr>
              <w:ind w:firstLine="1800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4A5455" w:rsidRDefault="00150F85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a inclusão das ruas do bairro </w:t>
            </w:r>
            <w:r w:rsidR="00243E6A">
              <w:rPr>
                <w:rFonts w:ascii="Arial" w:hAnsi="Arial" w:cs="Arial"/>
              </w:rPr>
              <w:t xml:space="preserve">acima citado no cronograma do município para asfalto deste ano de 2015, face o mesmo ser um bairro antigo e </w:t>
            </w:r>
            <w:r w:rsidR="00773D33">
              <w:rPr>
                <w:rFonts w:ascii="Arial" w:hAnsi="Arial" w:cs="Arial"/>
              </w:rPr>
              <w:t>aonde</w:t>
            </w:r>
            <w:r w:rsidR="00243E6A">
              <w:rPr>
                <w:rFonts w:ascii="Arial" w:hAnsi="Arial" w:cs="Arial"/>
              </w:rPr>
              <w:t xml:space="preserve"> seus moradores </w:t>
            </w:r>
            <w:r w:rsidR="00773D33">
              <w:rPr>
                <w:rFonts w:ascii="Arial" w:hAnsi="Arial" w:cs="Arial"/>
              </w:rPr>
              <w:t>há</w:t>
            </w:r>
            <w:r w:rsidR="00243E6A">
              <w:rPr>
                <w:rFonts w:ascii="Arial" w:hAnsi="Arial" w:cs="Arial"/>
              </w:rPr>
              <w:t xml:space="preserve"> anos vem sofrendo com a falta do mesmo, com ruas esburacadas cheias de lama e poeira, afetando a saúde e a vida de toda a população daquela comunidade.</w:t>
            </w:r>
          </w:p>
          <w:p w:rsidR="00243E6A" w:rsidRDefault="00243E6A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8F59BC">
              <w:rPr>
                <w:rFonts w:ascii="Arial" w:hAnsi="Arial" w:cs="Arial"/>
              </w:rPr>
              <w:t xml:space="preserve">aos </w:t>
            </w:r>
            <w:r w:rsidR="00150F85">
              <w:rPr>
                <w:rFonts w:ascii="Arial" w:hAnsi="Arial" w:cs="Arial"/>
              </w:rPr>
              <w:t>dezesseis</w:t>
            </w:r>
            <w:r w:rsidR="00347EF8">
              <w:rPr>
                <w:rFonts w:ascii="Arial" w:hAnsi="Arial" w:cs="Arial"/>
              </w:rPr>
              <w:t xml:space="preserve"> dias do mês de </w:t>
            </w:r>
            <w:r w:rsidR="00150F85">
              <w:rPr>
                <w:rFonts w:ascii="Arial" w:hAnsi="Arial" w:cs="Arial"/>
              </w:rPr>
              <w:t xml:space="preserve">junho </w:t>
            </w:r>
            <w:r w:rsidR="00347EF8">
              <w:rPr>
                <w:rFonts w:ascii="Arial" w:hAnsi="Arial" w:cs="Arial"/>
              </w:rPr>
              <w:t xml:space="preserve"> 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DE60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F85" w:rsidRDefault="00150F85" w:rsidP="002172CB">
      <w:pPr>
        <w:pStyle w:val="Cabealho"/>
      </w:pPr>
      <w:r>
        <w:separator/>
      </w:r>
    </w:p>
  </w:endnote>
  <w:endnote w:type="continuationSeparator" w:id="0">
    <w:p w:rsidR="00150F85" w:rsidRDefault="00150F8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F85" w:rsidRDefault="00150F85" w:rsidP="002172CB">
      <w:pPr>
        <w:pStyle w:val="Cabealho"/>
      </w:pPr>
      <w:r>
        <w:separator/>
      </w:r>
    </w:p>
  </w:footnote>
  <w:footnote w:type="continuationSeparator" w:id="0">
    <w:p w:rsidR="00150F85" w:rsidRDefault="00150F8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50F85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50F85" w:rsidRDefault="00150F85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5606649" r:id="rId2"/>
            </w:object>
          </w:r>
        </w:p>
        <w:p w:rsidR="00150F85" w:rsidRDefault="00150F8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50F85" w:rsidRDefault="00150F8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50F85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FD1B0F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50F85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50F85" w:rsidRPr="001F7A0C" w:rsidRDefault="00150F8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50F85" w:rsidRPr="001F7A0C" w:rsidRDefault="00150F8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50F85" w:rsidRPr="00FD1B0F" w:rsidRDefault="00150F85" w:rsidP="00243E6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671/2015</w:t>
          </w:r>
        </w:p>
      </w:tc>
    </w:tr>
    <w:tr w:rsidR="00150F85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50F85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50F85" w:rsidRPr="00107FA2" w:rsidRDefault="00150F85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50F85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50F85" w:rsidRPr="00107FA2" w:rsidRDefault="00150F85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50F85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50F85" w:rsidRPr="001F7A0C" w:rsidRDefault="00150F8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50F85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50F85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50F85" w:rsidRDefault="00150F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50F85" w:rsidRDefault="00150F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50F85" w:rsidRDefault="00150F85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50F85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50F85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50F85" w:rsidRPr="00F2782E" w:rsidRDefault="00150F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F2782E" w:rsidRDefault="00150F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50F85" w:rsidRDefault="00150F85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35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C0406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AE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0F85"/>
    <w:rsid w:val="0015340C"/>
    <w:rsid w:val="00154DB9"/>
    <w:rsid w:val="001552F9"/>
    <w:rsid w:val="00157DA2"/>
    <w:rsid w:val="00157E1C"/>
    <w:rsid w:val="00164BCC"/>
    <w:rsid w:val="001676AD"/>
    <w:rsid w:val="001733FF"/>
    <w:rsid w:val="0017511D"/>
    <w:rsid w:val="00176D86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3B15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3E6A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D8D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72F2"/>
    <w:rsid w:val="0033306A"/>
    <w:rsid w:val="00334D44"/>
    <w:rsid w:val="003362A9"/>
    <w:rsid w:val="00344AF9"/>
    <w:rsid w:val="00347EF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2D82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3039"/>
    <w:rsid w:val="0045342C"/>
    <w:rsid w:val="0045733C"/>
    <w:rsid w:val="0046071E"/>
    <w:rsid w:val="0046208D"/>
    <w:rsid w:val="00470FE0"/>
    <w:rsid w:val="00476F2D"/>
    <w:rsid w:val="0047746E"/>
    <w:rsid w:val="00477657"/>
    <w:rsid w:val="0049507E"/>
    <w:rsid w:val="00495F02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07B0E"/>
    <w:rsid w:val="00523CDF"/>
    <w:rsid w:val="00525BE9"/>
    <w:rsid w:val="0053114D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47168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2DE4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6AB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3FE0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73D33"/>
    <w:rsid w:val="00782EFD"/>
    <w:rsid w:val="007833F4"/>
    <w:rsid w:val="00793AA0"/>
    <w:rsid w:val="00795EB9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59BC"/>
    <w:rsid w:val="009006CB"/>
    <w:rsid w:val="00900783"/>
    <w:rsid w:val="00902723"/>
    <w:rsid w:val="009046AA"/>
    <w:rsid w:val="009056C4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4FD4"/>
    <w:rsid w:val="009A7F48"/>
    <w:rsid w:val="009B0AE8"/>
    <w:rsid w:val="009B49AC"/>
    <w:rsid w:val="009B57EA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48C"/>
    <w:rsid w:val="00AC27B1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356B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04F29"/>
    <w:rsid w:val="00C1023D"/>
    <w:rsid w:val="00C1224D"/>
    <w:rsid w:val="00C1251F"/>
    <w:rsid w:val="00C161B0"/>
    <w:rsid w:val="00C1719A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0764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B43DA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84"/>
    <w:rsid w:val="00DA3EEF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0B1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452D"/>
    <w:rsid w:val="00E57402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207C"/>
    <w:rsid w:val="00F16E4F"/>
    <w:rsid w:val="00F25201"/>
    <w:rsid w:val="00F26CF5"/>
    <w:rsid w:val="00F2782E"/>
    <w:rsid w:val="00F41085"/>
    <w:rsid w:val="00F41A10"/>
    <w:rsid w:val="00F45DE0"/>
    <w:rsid w:val="00F50B67"/>
    <w:rsid w:val="00F5302F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3C0C"/>
    <w:rsid w:val="00F94AAB"/>
    <w:rsid w:val="00F96F5A"/>
    <w:rsid w:val="00F97A11"/>
    <w:rsid w:val="00FA44BB"/>
    <w:rsid w:val="00FB38C4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2013-04-05T19:55:00Z</cp:lastPrinted>
  <dcterms:created xsi:type="dcterms:W3CDTF">2015-06-12T13:21:00Z</dcterms:created>
  <dcterms:modified xsi:type="dcterms:W3CDTF">2015-06-12T13:31:00Z</dcterms:modified>
</cp:coreProperties>
</file>